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FE" w:rsidRPr="004C03FE" w:rsidRDefault="004C03FE" w:rsidP="004C03FE">
      <w:pPr>
        <w:jc w:val="center"/>
        <w:rPr>
          <w:b/>
          <w:sz w:val="36"/>
          <w:szCs w:val="36"/>
        </w:rPr>
      </w:pPr>
      <w:r w:rsidRPr="004C03FE">
        <w:rPr>
          <w:b/>
          <w:sz w:val="36"/>
          <w:szCs w:val="36"/>
        </w:rPr>
        <w:t>POZVÁNKA NA VZDĚLÁVACÍ PROGRAM ČSS</w:t>
      </w:r>
    </w:p>
    <w:p w:rsidR="004C03FE" w:rsidRDefault="004C03FE">
      <w:pPr>
        <w:rPr>
          <w:b/>
        </w:rPr>
      </w:pPr>
    </w:p>
    <w:p w:rsidR="00F95C91" w:rsidRDefault="004C03FE">
      <w:r>
        <w:rPr>
          <w:b/>
        </w:rPr>
        <w:t>N</w:t>
      </w:r>
      <w:r w:rsidR="000D06B2">
        <w:rPr>
          <w:b/>
        </w:rPr>
        <w:t>ázev vzdělávacího programu:</w:t>
      </w:r>
      <w:r w:rsidR="00ED1F9C">
        <w:br/>
      </w:r>
      <w:r w:rsidR="00ED1F9C" w:rsidRPr="00ED1F9C">
        <w:rPr>
          <w:highlight w:val="yellow"/>
        </w:rPr>
        <w:t>Zde napiš název programu (např. Vyšívání nášivek ČSS)</w:t>
      </w:r>
      <w:r w:rsidR="00DE2F7F">
        <w:t xml:space="preserve"> </w:t>
      </w:r>
    </w:p>
    <w:p w:rsidR="004C03FE" w:rsidRDefault="004C03FE">
      <w:r>
        <w:rPr>
          <w:b/>
        </w:rPr>
        <w:t>Označení programu:</w:t>
      </w:r>
      <w:r>
        <w:rPr>
          <w:b/>
        </w:rPr>
        <w:br/>
      </w:r>
      <w:r w:rsidR="00ED1F9C">
        <w:t>XXXXXXXXXX – toto čí</w:t>
      </w:r>
      <w:r w:rsidR="00225322">
        <w:t>slo napíšeme my - je důležité pro</w:t>
      </w:r>
      <w:r w:rsidR="00ED1F9C">
        <w:t xml:space="preserve"> platby účastnického příspěvku</w:t>
      </w:r>
      <w:r w:rsidR="00225322">
        <w:t xml:space="preserve"> a další</w:t>
      </w:r>
    </w:p>
    <w:p w:rsidR="005D5070" w:rsidRDefault="005D5070">
      <w:r w:rsidRPr="00DE2F7F">
        <w:rPr>
          <w:b/>
        </w:rPr>
        <w:t>Obor:</w:t>
      </w:r>
      <w:r w:rsidR="00DE2F7F">
        <w:br/>
      </w:r>
      <w:r w:rsidR="00ED1F9C" w:rsidRPr="00225322">
        <w:t xml:space="preserve">Všeobecný název (např. Praktická speleologie, Agenda spolků, </w:t>
      </w:r>
      <w:proofErr w:type="spellStart"/>
      <w:r w:rsidR="00ED1F9C" w:rsidRPr="00225322">
        <w:t>Karsologie</w:t>
      </w:r>
      <w:proofErr w:type="spellEnd"/>
      <w:r w:rsidR="00ED1F9C" w:rsidRPr="00225322">
        <w:t xml:space="preserve"> apod.)</w:t>
      </w:r>
      <w:r w:rsidR="00225322">
        <w:t xml:space="preserve"> – napíšeme my</w:t>
      </w:r>
    </w:p>
    <w:p w:rsidR="0082045B" w:rsidRDefault="0082045B">
      <w:r w:rsidRPr="0082045B">
        <w:rPr>
          <w:b/>
        </w:rPr>
        <w:t>Lektor:</w:t>
      </w:r>
      <w:r w:rsidRPr="0082045B">
        <w:t xml:space="preserve"> </w:t>
      </w:r>
      <w:r w:rsidRPr="0082045B">
        <w:br/>
      </w:r>
      <w:r w:rsidR="00ED1F9C" w:rsidRPr="00A5248E">
        <w:rPr>
          <w:highlight w:val="yellow"/>
        </w:rPr>
        <w:t xml:space="preserve">Jméno a příjmení </w:t>
      </w:r>
      <w:r w:rsidRPr="00A5248E">
        <w:rPr>
          <w:highlight w:val="yellow"/>
        </w:rPr>
        <w:t>(</w:t>
      </w:r>
      <w:r w:rsidR="00A5248E">
        <w:rPr>
          <w:highlight w:val="yellow"/>
        </w:rPr>
        <w:t>uveď svojí organizaci</w:t>
      </w:r>
      <w:r w:rsidR="00ED1F9C" w:rsidRPr="00A5248E">
        <w:rPr>
          <w:highlight w:val="yellow"/>
        </w:rPr>
        <w:t xml:space="preserve"> – ZO, SZS, jiná</w:t>
      </w:r>
      <w:r w:rsidRPr="00A5248E">
        <w:rPr>
          <w:highlight w:val="yellow"/>
        </w:rPr>
        <w:t>)</w:t>
      </w:r>
    </w:p>
    <w:p w:rsidR="005D5070" w:rsidRDefault="00A5248E">
      <w:r>
        <w:rPr>
          <w:b/>
        </w:rPr>
        <w:t xml:space="preserve">Termín, </w:t>
      </w:r>
      <w:r w:rsidR="00ED1F9C">
        <w:rPr>
          <w:b/>
        </w:rPr>
        <w:t xml:space="preserve">čas </w:t>
      </w:r>
      <w:r>
        <w:rPr>
          <w:b/>
        </w:rPr>
        <w:t xml:space="preserve">doba </w:t>
      </w:r>
      <w:r w:rsidR="005D5070" w:rsidRPr="00DE2F7F">
        <w:rPr>
          <w:b/>
        </w:rPr>
        <w:t>konání:</w:t>
      </w:r>
      <w:r w:rsidR="00DE2F7F">
        <w:br/>
      </w:r>
      <w:r>
        <w:rPr>
          <w:highlight w:val="yellow"/>
        </w:rPr>
        <w:t>datum a</w:t>
      </w:r>
      <w:r w:rsidR="00ED1F9C" w:rsidRPr="00A5248E">
        <w:rPr>
          <w:highlight w:val="yellow"/>
        </w:rPr>
        <w:t xml:space="preserve"> čas zahájení programu</w:t>
      </w:r>
      <w:r w:rsidRPr="00A5248E">
        <w:rPr>
          <w:highlight w:val="yellow"/>
        </w:rPr>
        <w:t>, do kdy program potrvá</w:t>
      </w:r>
    </w:p>
    <w:p w:rsidR="005D5070" w:rsidRDefault="005D5070">
      <w:r w:rsidRPr="00DE2F7F">
        <w:rPr>
          <w:b/>
        </w:rPr>
        <w:t>Místo konání:</w:t>
      </w:r>
      <w:r w:rsidR="00DE2F7F">
        <w:br/>
      </w:r>
      <w:r w:rsidR="00A5248E">
        <w:rPr>
          <w:highlight w:val="yellow"/>
        </w:rPr>
        <w:t xml:space="preserve">Adresa/ lokace </w:t>
      </w:r>
      <w:r w:rsidR="00ED1F9C" w:rsidRPr="00A5248E">
        <w:rPr>
          <w:highlight w:val="yellow"/>
        </w:rPr>
        <w:t>místa konání</w:t>
      </w:r>
    </w:p>
    <w:p w:rsidR="005D5070" w:rsidRDefault="005D5070">
      <w:r w:rsidRPr="00DE2F7F">
        <w:rPr>
          <w:b/>
        </w:rPr>
        <w:t>Počet účastníků:</w:t>
      </w:r>
      <w:r w:rsidR="00DE2F7F">
        <w:br/>
      </w:r>
      <w:r w:rsidR="00ED1F9C" w:rsidRPr="00A5248E">
        <w:rPr>
          <w:highlight w:val="yellow"/>
        </w:rPr>
        <w:t>minimum – X, maximum - X</w:t>
      </w:r>
    </w:p>
    <w:p w:rsidR="00A608B9" w:rsidRPr="00A608B9" w:rsidRDefault="00A608B9">
      <w:pPr>
        <w:rPr>
          <w:b/>
        </w:rPr>
      </w:pPr>
      <w:r w:rsidRPr="00A608B9">
        <w:rPr>
          <w:b/>
        </w:rPr>
        <w:t>Podmínky pro účast:</w:t>
      </w:r>
      <w:r>
        <w:rPr>
          <w:b/>
        </w:rPr>
        <w:br/>
      </w:r>
      <w:r w:rsidR="00ED1F9C" w:rsidRPr="00A5248E">
        <w:rPr>
          <w:highlight w:val="yellow"/>
        </w:rPr>
        <w:t xml:space="preserve">Například: Bezpečností směrnice ČSS, </w:t>
      </w:r>
      <w:r w:rsidR="00A5248E">
        <w:rPr>
          <w:highlight w:val="yellow"/>
        </w:rPr>
        <w:t>povinná výzbroj a výstroj či znalosti,</w:t>
      </w:r>
      <w:r w:rsidR="00ED1F9C" w:rsidRPr="00A5248E">
        <w:rPr>
          <w:highlight w:val="yellow"/>
        </w:rPr>
        <w:t xml:space="preserve"> </w:t>
      </w:r>
      <w:r w:rsidR="00ED1F9C" w:rsidRPr="00225322">
        <w:rPr>
          <w:highlight w:val="yellow"/>
        </w:rPr>
        <w:t>dovednosti</w:t>
      </w:r>
      <w:r w:rsidR="00225322" w:rsidRPr="00225322">
        <w:rPr>
          <w:highlight w:val="yellow"/>
        </w:rPr>
        <w:t>, absolvování jiného vzdělávacího programu ČSS</w:t>
      </w:r>
    </w:p>
    <w:p w:rsidR="005D5070" w:rsidRDefault="005D5070" w:rsidP="0082045B">
      <w:r w:rsidRPr="00DE2F7F">
        <w:rPr>
          <w:b/>
        </w:rPr>
        <w:t>Náplň:</w:t>
      </w:r>
      <w:r>
        <w:t xml:space="preserve"> </w:t>
      </w:r>
      <w:r w:rsidR="005B6A43">
        <w:br/>
      </w:r>
      <w:r w:rsidRPr="00A5248E">
        <w:rPr>
          <w:b/>
          <w:highlight w:val="yellow"/>
        </w:rPr>
        <w:t>Teorie</w:t>
      </w:r>
      <w:r w:rsidR="00ED1F9C" w:rsidRPr="00A5248E">
        <w:rPr>
          <w:highlight w:val="yellow"/>
        </w:rPr>
        <w:br/>
        <w:t>- co bude prezentováno v teoretické části</w:t>
      </w:r>
      <w:r w:rsidR="0082045B">
        <w:br/>
      </w:r>
      <w:r w:rsidR="005B6A43">
        <w:br/>
      </w:r>
      <w:r w:rsidR="005B6A43" w:rsidRPr="00A5248E">
        <w:rPr>
          <w:b/>
          <w:highlight w:val="yellow"/>
        </w:rPr>
        <w:t>Pr</w:t>
      </w:r>
      <w:r w:rsidR="00583744" w:rsidRPr="00A5248E">
        <w:rPr>
          <w:b/>
          <w:highlight w:val="yellow"/>
        </w:rPr>
        <w:t>axe</w:t>
      </w:r>
      <w:r w:rsidR="0082045B" w:rsidRPr="00A5248E">
        <w:rPr>
          <w:highlight w:val="yellow"/>
        </w:rPr>
        <w:br/>
      </w:r>
      <w:r w:rsidR="00ED1F9C" w:rsidRPr="00A5248E">
        <w:rPr>
          <w:highlight w:val="yellow"/>
        </w:rPr>
        <w:t>- co bude možno vyzkoušet v realitě</w:t>
      </w:r>
    </w:p>
    <w:p w:rsidR="005D5070" w:rsidRDefault="005D5070">
      <w:r w:rsidRPr="00DE2F7F">
        <w:rPr>
          <w:b/>
        </w:rPr>
        <w:t>Organizačně zajišťuje:</w:t>
      </w:r>
      <w:r w:rsidR="00BC0B16">
        <w:t xml:space="preserve"> </w:t>
      </w:r>
      <w:r w:rsidR="000D06B2">
        <w:br/>
      </w:r>
      <w:r w:rsidR="00ED1F9C" w:rsidRPr="00A5248E">
        <w:rPr>
          <w:highlight w:val="yellow"/>
        </w:rPr>
        <w:t xml:space="preserve">organizace a spolupracující organizace (např. ZO, SZS, </w:t>
      </w:r>
      <w:proofErr w:type="spellStart"/>
      <w:r w:rsidR="00ED1F9C" w:rsidRPr="00A5248E">
        <w:rPr>
          <w:highlight w:val="yellow"/>
        </w:rPr>
        <w:t>KpV</w:t>
      </w:r>
      <w:proofErr w:type="spellEnd"/>
      <w:r w:rsidR="00A5248E" w:rsidRPr="00A5248E">
        <w:rPr>
          <w:highlight w:val="yellow"/>
        </w:rPr>
        <w:t>)</w:t>
      </w:r>
    </w:p>
    <w:p w:rsidR="00DE2F7F" w:rsidRDefault="00DE2F7F">
      <w:r w:rsidRPr="00DE2F7F">
        <w:rPr>
          <w:b/>
        </w:rPr>
        <w:t>Kontakt:</w:t>
      </w:r>
      <w:r>
        <w:t xml:space="preserve"> </w:t>
      </w:r>
      <w:r>
        <w:br/>
      </w:r>
      <w:r w:rsidR="00ED1F9C" w:rsidRPr="00A5248E">
        <w:rPr>
          <w:highlight w:val="yellow"/>
        </w:rPr>
        <w:t>e-mail, telefon</w:t>
      </w:r>
    </w:p>
    <w:p w:rsidR="00A5248E" w:rsidRDefault="00BC0B16">
      <w:r w:rsidRPr="00DE2F7F">
        <w:rPr>
          <w:b/>
        </w:rPr>
        <w:t>Další organizační pokyny:</w:t>
      </w:r>
      <w:r>
        <w:t xml:space="preserve"> </w:t>
      </w:r>
      <w:r w:rsidR="00ED1F9C">
        <w:br/>
      </w:r>
      <w:r w:rsidR="00ED1F9C" w:rsidRPr="00A5248E">
        <w:rPr>
          <w:highlight w:val="yellow"/>
        </w:rPr>
        <w:t xml:space="preserve">- </w:t>
      </w:r>
      <w:r w:rsidR="00A5248E" w:rsidRPr="00A5248E">
        <w:rPr>
          <w:highlight w:val="yellow"/>
        </w:rPr>
        <w:t>v</w:t>
      </w:r>
      <w:r w:rsidR="00C03524" w:rsidRPr="00A5248E">
        <w:rPr>
          <w:highlight w:val="yellow"/>
        </w:rPr>
        <w:t xml:space="preserve">hodná mapa. </w:t>
      </w:r>
      <w:r w:rsidR="00A5248E" w:rsidRPr="00A5248E">
        <w:rPr>
          <w:highlight w:val="yellow"/>
        </w:rPr>
        <w:br/>
        <w:t>- jak se tam dostat:</w:t>
      </w:r>
      <w:r w:rsidRPr="00A5248E">
        <w:rPr>
          <w:highlight w:val="yellow"/>
        </w:rPr>
        <w:t xml:space="preserve"> </w:t>
      </w:r>
      <w:r w:rsidR="00A5248E" w:rsidRPr="00A5248E">
        <w:rPr>
          <w:highlight w:val="yellow"/>
        </w:rPr>
        <w:t>autobusem, v</w:t>
      </w:r>
      <w:r w:rsidRPr="00A5248E">
        <w:rPr>
          <w:highlight w:val="yellow"/>
        </w:rPr>
        <w:t>lakem</w:t>
      </w:r>
      <w:r w:rsidR="00A5248E" w:rsidRPr="00A5248E">
        <w:rPr>
          <w:highlight w:val="yellow"/>
        </w:rPr>
        <w:t>, a</w:t>
      </w:r>
      <w:r w:rsidRPr="00A5248E">
        <w:rPr>
          <w:highlight w:val="yellow"/>
        </w:rPr>
        <w:t>utem</w:t>
      </w:r>
      <w:r w:rsidR="00A5248E" w:rsidRPr="00A5248E">
        <w:rPr>
          <w:highlight w:val="yellow"/>
        </w:rPr>
        <w:t>.</w:t>
      </w:r>
      <w:r w:rsidR="00A5248E" w:rsidRPr="00A5248E">
        <w:rPr>
          <w:highlight w:val="yellow"/>
        </w:rPr>
        <w:br/>
        <w:t>- s</w:t>
      </w:r>
      <w:r w:rsidRPr="00A5248E">
        <w:rPr>
          <w:highlight w:val="yellow"/>
        </w:rPr>
        <w:t>paní</w:t>
      </w:r>
      <w:r w:rsidR="00A5248E" w:rsidRPr="00A5248E">
        <w:rPr>
          <w:highlight w:val="yellow"/>
        </w:rPr>
        <w:t>.</w:t>
      </w:r>
      <w:r w:rsidR="00A5248E" w:rsidRPr="00A5248E">
        <w:rPr>
          <w:highlight w:val="yellow"/>
        </w:rPr>
        <w:br/>
        <w:t>- s</w:t>
      </w:r>
      <w:r w:rsidR="00DE2F7F" w:rsidRPr="00A5248E">
        <w:rPr>
          <w:highlight w:val="yellow"/>
        </w:rPr>
        <w:t xml:space="preserve">travování </w:t>
      </w:r>
      <w:r w:rsidR="00A5248E" w:rsidRPr="00A5248E">
        <w:rPr>
          <w:highlight w:val="yellow"/>
        </w:rPr>
        <w:br/>
        <w:t>- další</w:t>
      </w:r>
    </w:p>
    <w:p w:rsidR="00BC0B16" w:rsidRDefault="000D06B2">
      <w:r w:rsidRPr="000D06B2">
        <w:rPr>
          <w:b/>
        </w:rPr>
        <w:lastRenderedPageBreak/>
        <w:t>Výbava:</w:t>
      </w:r>
      <w:r>
        <w:br/>
      </w:r>
      <w:r w:rsidR="00A5248E" w:rsidRPr="00A5248E">
        <w:rPr>
          <w:highlight w:val="yellow"/>
        </w:rPr>
        <w:t>Doporučení výbava</w:t>
      </w:r>
    </w:p>
    <w:p w:rsidR="004C03FE" w:rsidRDefault="004F5482">
      <w:r>
        <w:rPr>
          <w:b/>
        </w:rPr>
        <w:t xml:space="preserve">Účastnický </w:t>
      </w:r>
      <w:r w:rsidR="005D5070" w:rsidRPr="00DE2F7F">
        <w:rPr>
          <w:b/>
        </w:rPr>
        <w:t>příspěvek:</w:t>
      </w:r>
      <w:r w:rsidR="00DE2F7F">
        <w:t xml:space="preserve"> </w:t>
      </w:r>
      <w:r w:rsidR="000D06B2">
        <w:br/>
      </w:r>
      <w:r w:rsidR="00A5248E" w:rsidRPr="00A5248E">
        <w:rPr>
          <w:highlight w:val="yellow"/>
        </w:rPr>
        <w:t>Výše bude stanovena na základě dohod</w:t>
      </w:r>
      <w:r w:rsidR="00225322">
        <w:rPr>
          <w:highlight w:val="yellow"/>
        </w:rPr>
        <w:t xml:space="preserve">y lektora, </w:t>
      </w:r>
      <w:proofErr w:type="spellStart"/>
      <w:r w:rsidR="00225322">
        <w:rPr>
          <w:highlight w:val="yellow"/>
        </w:rPr>
        <w:t>KpV</w:t>
      </w:r>
      <w:proofErr w:type="spellEnd"/>
      <w:r w:rsidR="00225322">
        <w:rPr>
          <w:highlight w:val="yellow"/>
        </w:rPr>
        <w:t xml:space="preserve"> a předsednictva</w:t>
      </w:r>
      <w:bookmarkStart w:id="0" w:name="_GoBack"/>
      <w:bookmarkEnd w:id="0"/>
      <w:r w:rsidR="00A5248E">
        <w:rPr>
          <w:highlight w:val="yellow"/>
        </w:rPr>
        <w:t xml:space="preserve"> </w:t>
      </w:r>
      <w:r w:rsidR="00A5248E" w:rsidRPr="00A5248E">
        <w:rPr>
          <w:highlight w:val="yellow"/>
        </w:rPr>
        <w:t>ČSS</w:t>
      </w:r>
    </w:p>
    <w:p w:rsidR="005D5070" w:rsidRDefault="005D5070">
      <w:r w:rsidRPr="00DE2F7F">
        <w:rPr>
          <w:b/>
        </w:rPr>
        <w:t>Ostatní náklady:</w:t>
      </w:r>
      <w:r w:rsidR="00BC0B16">
        <w:t xml:space="preserve"> </w:t>
      </w:r>
      <w:r w:rsidR="000D06B2">
        <w:br/>
      </w:r>
      <w:r w:rsidR="00A5248E" w:rsidRPr="00A5248E">
        <w:rPr>
          <w:highlight w:val="yellow"/>
        </w:rPr>
        <w:t>Jde hlavně o možnost zajištění např. stravování či ubytováním organizátorem programu</w:t>
      </w:r>
      <w:r w:rsidR="000D06B2">
        <w:rPr>
          <w:b/>
        </w:rPr>
        <w:br/>
      </w:r>
    </w:p>
    <w:p w:rsidR="005D5070" w:rsidRDefault="005D5070"/>
    <w:p w:rsidR="005D5070" w:rsidRDefault="005D5070"/>
    <w:sectPr w:rsidR="005D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66D"/>
    <w:multiLevelType w:val="hybridMultilevel"/>
    <w:tmpl w:val="C5F24836"/>
    <w:lvl w:ilvl="0" w:tplc="9BACB1D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0"/>
    <w:rsid w:val="000D06B2"/>
    <w:rsid w:val="001900F0"/>
    <w:rsid w:val="00225322"/>
    <w:rsid w:val="00235238"/>
    <w:rsid w:val="002C0757"/>
    <w:rsid w:val="0034669C"/>
    <w:rsid w:val="004C03FE"/>
    <w:rsid w:val="004F5482"/>
    <w:rsid w:val="00583744"/>
    <w:rsid w:val="00593C2D"/>
    <w:rsid w:val="005B6A43"/>
    <w:rsid w:val="005D5070"/>
    <w:rsid w:val="0082045B"/>
    <w:rsid w:val="0082217D"/>
    <w:rsid w:val="00A5248E"/>
    <w:rsid w:val="00A608B9"/>
    <w:rsid w:val="00B42F1A"/>
    <w:rsid w:val="00BC0B16"/>
    <w:rsid w:val="00C03524"/>
    <w:rsid w:val="00DD523E"/>
    <w:rsid w:val="00DE2F7F"/>
    <w:rsid w:val="00ED1F9C"/>
    <w:rsid w:val="00F95C91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F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0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F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14</cp:revision>
  <dcterms:created xsi:type="dcterms:W3CDTF">2014-10-06T09:43:00Z</dcterms:created>
  <dcterms:modified xsi:type="dcterms:W3CDTF">2015-03-25T18:43:00Z</dcterms:modified>
</cp:coreProperties>
</file>